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7" w:rsidRPr="00FF763A" w:rsidRDefault="00D64D27" w:rsidP="00D64D27">
      <w:pPr>
        <w:jc w:val="both"/>
        <w:rPr>
          <w:rFonts w:ascii="Times New Roman" w:hAnsi="Times New Roman" w:cs="Times New Roman"/>
          <w:sz w:val="32"/>
          <w:szCs w:val="32"/>
        </w:rPr>
      </w:pPr>
      <w:r w:rsidRPr="00FF763A">
        <w:rPr>
          <w:rFonts w:ascii="Times New Roman" w:hAnsi="Times New Roman" w:cs="Times New Roman"/>
          <w:b/>
          <w:sz w:val="32"/>
          <w:szCs w:val="32"/>
        </w:rPr>
        <w:t xml:space="preserve">Заявка на участие:      </w:t>
      </w:r>
      <w:r w:rsidRPr="00FF763A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D64D27" w:rsidRPr="00FF763A" w:rsidRDefault="00D64D27" w:rsidP="00F84048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FF763A">
        <w:rPr>
          <w:rFonts w:ascii="Times New Roman" w:hAnsi="Times New Roman" w:cs="Times New Roman"/>
          <w:sz w:val="32"/>
          <w:szCs w:val="32"/>
        </w:rPr>
        <w:t xml:space="preserve"> -</w:t>
      </w:r>
      <w:r w:rsidRPr="00FF763A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областной конкурс «Мои «корни» - моя опора»,</w:t>
      </w:r>
    </w:p>
    <w:p w:rsidR="00D64D27" w:rsidRPr="00FF763A" w:rsidRDefault="00D64D27" w:rsidP="00F84048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FF763A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Pr="00FF763A">
        <w:rPr>
          <w:rStyle w:val="a3"/>
          <w:rFonts w:ascii="Times New Roman" w:hAnsi="Times New Roman" w:cs="Times New Roman"/>
          <w:b w:val="0"/>
          <w:sz w:val="32"/>
          <w:szCs w:val="32"/>
        </w:rPr>
        <w:t>посвященный</w:t>
      </w:r>
      <w:proofErr w:type="gramEnd"/>
      <w:r w:rsidRPr="00FF763A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70-летию Победы в Великой Отечественной войне</w:t>
      </w:r>
    </w:p>
    <w:p w:rsidR="00F84048" w:rsidRDefault="00D64D27" w:rsidP="00F84048">
      <w:pPr>
        <w:rPr>
          <w:rFonts w:ascii="Times New Roman" w:hAnsi="Times New Roman" w:cs="Times New Roman"/>
          <w:sz w:val="32"/>
          <w:szCs w:val="32"/>
        </w:rPr>
      </w:pPr>
      <w:r w:rsidRPr="00FF763A">
        <w:rPr>
          <w:rStyle w:val="a3"/>
          <w:rFonts w:ascii="Times New Roman" w:hAnsi="Times New Roman" w:cs="Times New Roman"/>
          <w:b w:val="0"/>
          <w:sz w:val="32"/>
          <w:szCs w:val="32"/>
        </w:rPr>
        <w:t>1941-1945 гг.;</w:t>
      </w:r>
    </w:p>
    <w:p w:rsidR="00D64D27" w:rsidRPr="00FF763A" w:rsidRDefault="00D64D27" w:rsidP="00F84048">
      <w:pPr>
        <w:rPr>
          <w:rFonts w:ascii="Times New Roman" w:hAnsi="Times New Roman" w:cs="Times New Roman"/>
          <w:sz w:val="32"/>
          <w:szCs w:val="32"/>
        </w:rPr>
      </w:pPr>
      <w:r w:rsidRPr="00FF763A">
        <w:rPr>
          <w:rFonts w:ascii="Times New Roman" w:hAnsi="Times New Roman" w:cs="Times New Roman"/>
          <w:sz w:val="32"/>
          <w:szCs w:val="32"/>
        </w:rPr>
        <w:t>- город Кинешма;</w:t>
      </w:r>
    </w:p>
    <w:p w:rsidR="00D64D27" w:rsidRPr="00FF763A" w:rsidRDefault="00F84048" w:rsidP="00F84048">
      <w:pPr>
        <w:ind w:hanging="16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64D27" w:rsidRPr="00FF763A">
        <w:rPr>
          <w:rFonts w:ascii="Times New Roman" w:hAnsi="Times New Roman" w:cs="Times New Roman"/>
          <w:sz w:val="32"/>
          <w:szCs w:val="32"/>
        </w:rPr>
        <w:t>- Божедомова Анна Аркадьевна;</w:t>
      </w:r>
    </w:p>
    <w:p w:rsidR="00D64D27" w:rsidRPr="00FF763A" w:rsidRDefault="00F84048" w:rsidP="00F84048">
      <w:pPr>
        <w:ind w:hanging="16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64D27" w:rsidRPr="00FF763A">
        <w:rPr>
          <w:rFonts w:ascii="Times New Roman" w:hAnsi="Times New Roman" w:cs="Times New Roman"/>
          <w:sz w:val="32"/>
          <w:szCs w:val="32"/>
        </w:rPr>
        <w:t>- МДОУ детский сад №28 общеразвивающего вида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.о. Кинешма Ивановской области</w:t>
      </w:r>
      <w:r w:rsidR="00D64D27" w:rsidRPr="00FF763A">
        <w:rPr>
          <w:rFonts w:ascii="Times New Roman" w:hAnsi="Times New Roman" w:cs="Times New Roman"/>
          <w:sz w:val="32"/>
          <w:szCs w:val="32"/>
        </w:rPr>
        <w:t>, воспитатель;</w:t>
      </w:r>
    </w:p>
    <w:p w:rsidR="00D64D27" w:rsidRPr="00FF763A" w:rsidRDefault="00F84048" w:rsidP="00F84048">
      <w:pPr>
        <w:ind w:hanging="16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64D27" w:rsidRPr="00FF763A">
        <w:rPr>
          <w:rFonts w:ascii="Times New Roman" w:hAnsi="Times New Roman" w:cs="Times New Roman"/>
          <w:sz w:val="32"/>
          <w:szCs w:val="32"/>
        </w:rPr>
        <w:t xml:space="preserve">  - 8-915-822-10-17</w:t>
      </w:r>
    </w:p>
    <w:p w:rsidR="00D64D27" w:rsidRPr="00FF763A" w:rsidRDefault="00D64D27" w:rsidP="00F84048">
      <w:pPr>
        <w:rPr>
          <w:rFonts w:ascii="Times New Roman" w:hAnsi="Times New Roman" w:cs="Times New Roman"/>
          <w:sz w:val="32"/>
          <w:szCs w:val="32"/>
        </w:rPr>
      </w:pPr>
      <w:r w:rsidRPr="00FF763A">
        <w:rPr>
          <w:rFonts w:ascii="Times New Roman" w:hAnsi="Times New Roman" w:cs="Times New Roman"/>
          <w:sz w:val="32"/>
          <w:szCs w:val="32"/>
        </w:rPr>
        <w:t>Номинация - «Мой вклад в продолжение Победы: делами, мечтами,  детьми…».</w:t>
      </w:r>
    </w:p>
    <w:p w:rsidR="00D64D27" w:rsidRDefault="00D64D27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FF763A" w:rsidRDefault="00FF763A" w:rsidP="00D64D27">
      <w:pPr>
        <w:jc w:val="both"/>
        <w:rPr>
          <w:sz w:val="28"/>
          <w:szCs w:val="28"/>
        </w:rPr>
      </w:pPr>
    </w:p>
    <w:p w:rsidR="00D64D27" w:rsidRPr="00FF763A" w:rsidRDefault="00FF763A" w:rsidP="00FF7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3A">
        <w:rPr>
          <w:rFonts w:ascii="Times New Roman" w:hAnsi="Times New Roman" w:cs="Times New Roman"/>
          <w:b/>
          <w:sz w:val="32"/>
          <w:szCs w:val="32"/>
        </w:rPr>
        <w:lastRenderedPageBreak/>
        <w:t>«Знаем, помним, чтим….»</w:t>
      </w:r>
    </w:p>
    <w:p w:rsidR="007B44DD" w:rsidRPr="005408D3" w:rsidRDefault="007B44DD" w:rsidP="007B44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«  Что людям нужно? Ведь светит на небе солнце, растет в полях хлеб. Люди любятся, рождают детей, делают научные открытия…»</w:t>
      </w: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Война… это ужасное слово. Для нынешнего поколение это всего лишь история. А в сердце старшего поколения это слово - незаживающая рана. Это - оборванные в самом начале мечты о будущей профессии, ожидании на длинную и счастливую жизни. Это - последнее пожатие руки, последние поцелуй, последний взгляд ближнего, наиболее дорогого человека… Война ворвалась в сердце нашего народа, как осколок. Затмила солнечное небо дымом пожаров, стала болью невыносимой от черных похоронок, которые тысячами приходили каждый день. Сколько крови пролито! Сколько слез выплакано! </w:t>
      </w:r>
      <w:r w:rsidRPr="005408D3">
        <w:rPr>
          <w:rFonts w:ascii="Times New Roman" w:hAnsi="Times New Roman" w:cs="Times New Roman"/>
          <w:sz w:val="24"/>
          <w:szCs w:val="24"/>
        </w:rPr>
        <w:br/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Не об уничтожении они думали, а о мирной работе. Какие бы ужасные планы не вынашивали фашисты, все же, зло было наказано. Фашисты были намерены уничтожить весь наш народ. Им не дали этого сделать, и защитили родную землю. Выдержали наитруднейшие испытания 1418 дней и ночей страшной войны, которая забирала наилучших, самых благородных, любимейших родителей, братьев, сестер, дочерей и сыновей.</w:t>
      </w:r>
    </w:p>
    <w:p w:rsidR="007B44DD" w:rsidRPr="005408D3" w:rsidRDefault="007B44DD" w:rsidP="007B44DD">
      <w:pPr>
        <w:rPr>
          <w:rFonts w:ascii="Times New Roman" w:hAnsi="Times New Roman" w:cs="Times New Roman"/>
          <w:sz w:val="24"/>
          <w:szCs w:val="24"/>
        </w:rPr>
      </w:pPr>
      <w:r w:rsidRPr="005408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Вырастают поколения, которые не слышали звуков войны. Еще в пещерах люди воевали за пищу. Позднее - за другую добычу, за драгоценные камни, золото. Потом воевали за территории ради полезных ископаемых, мирового господства. Разные времена, разные масштабы, разное оружие. Но, так или иначе, война - это бедствие, так как страдают простые люди. Много горя несли войны. </w:t>
      </w:r>
      <w:r w:rsidRPr="005408D3">
        <w:rPr>
          <w:rFonts w:ascii="Times New Roman" w:hAnsi="Times New Roman" w:cs="Times New Roman"/>
          <w:sz w:val="24"/>
          <w:szCs w:val="24"/>
        </w:rPr>
        <w:t>С</w:t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трашные воспоминания живут в сердце каждого человека. Не спят ветераны - не могут забыть погибших однополчан. Советского воина на подвиг звали священное чувство любви к родной Родине, и непоколебимая вера в победу над немецко-фашистскими захватчиками.</w:t>
      </w:r>
      <w:r w:rsidRPr="005408D3">
        <w:rPr>
          <w:rFonts w:ascii="Times New Roman" w:hAnsi="Times New Roman" w:cs="Times New Roman"/>
          <w:sz w:val="24"/>
          <w:szCs w:val="24"/>
        </w:rPr>
        <w:br/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Сколько существует мир - столько и существуют войны. Война ужасна, она диктует свои жестокие законы, ломает судьбы людей, но не всех. Человек, попадая в экстремальные ситуации, проявляет себя неожиданно, полностью раскрывается, как личность. Война - проверка характера. Причем могут проявиться как хорошие, так и плохие черты, которые в обычной жизни незаметны. </w:t>
      </w:r>
      <w:r w:rsidRPr="005408D3">
        <w:rPr>
          <w:rFonts w:ascii="Times New Roman" w:hAnsi="Times New Roman" w:cs="Times New Roman"/>
          <w:sz w:val="24"/>
          <w:szCs w:val="24"/>
        </w:rPr>
        <w:br/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Война  враждебна  жизни, любви, человеческому существованию</w:t>
      </w:r>
      <w:proofErr w:type="gramStart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ы все, живущие в мирное время, ощутили сильнее, как много мужества и духовной стойкости потребовала от человека та война.</w:t>
      </w: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Человечество должно помнить тех, кто защитил будущие поколения ценой наибольшей, наиболее дорогой - ценой собственной жизни. Обелиски, памятники, братские могилы, улицы, площади названы в честь таких людей. Ради мирного неба над нами наши деды и прадеды проливали кровь. Признательные потомки пишут золотом «Книгу Памяти» - священную книгу прошлого, которая должны учить и современное, и будущее поколение.</w:t>
      </w:r>
      <w:r w:rsidRPr="005408D3">
        <w:rPr>
          <w:rFonts w:ascii="Times New Roman" w:hAnsi="Times New Roman" w:cs="Times New Roman"/>
          <w:sz w:val="24"/>
          <w:szCs w:val="24"/>
        </w:rPr>
        <w:br/>
      </w: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Живы еще, кто видел войну не по телевизору, кто вынес и пережил ее сам, те люди, которые в тяжелейших боях защищали Родину,  прошли сквозь горнило войны, испытали ужасные мучения, но они выстояли и победили. Война в их памяти всплывает самым </w:t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страшным горестным воспоминанием. Но </w:t>
      </w:r>
      <w:proofErr w:type="gramStart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proofErr w:type="gramEnd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напоминает им о стойкости, мужестве, дружбе и верности. До сих пор пишут о войне, вновь и вновь рассказывают о том, что стало не только личной болью, но и трагедией всего поколения.</w:t>
      </w: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 каждым днем их становится все меньше, и меньше. Дают о себе знать годы, старые раны и переживания, которые сейчас выпадают на долю стариков. </w:t>
      </w:r>
      <w:r w:rsidRPr="005408D3">
        <w:rPr>
          <w:rFonts w:ascii="Times New Roman" w:hAnsi="Times New Roman" w:cs="Times New Roman"/>
          <w:sz w:val="24"/>
          <w:szCs w:val="24"/>
        </w:rPr>
        <w:t xml:space="preserve">9 мая, в день Победы, </w:t>
      </w: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соберутся они  все вместе, с медалями и орденами на стареньких, но тщательно отутюженных пиджаках или парадных кителях. Будут, обнявшись, стоять и петь любимые, не забытые песни военных лет. Память об их подвиге будет вечно жить в </w:t>
      </w:r>
      <w:proofErr w:type="gramStart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</w:t>
      </w:r>
      <w:proofErr w:type="gramEnd"/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сердца.  И наша святая обязанность – всегда помнить о людях, отдавших свои жизни за свободу и светлое будущее нашей страны.  Мы должны знать, какой ценой было завоевано наше счастье…</w:t>
      </w: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>Я не хочу, чтобы повторились ужасы войны. Пусть мирно растут дети, не пугаясь взрывов бомб, чтобы не пришлось матерям плакать о погибших сыновьях…</w:t>
      </w:r>
      <w:r w:rsidRPr="005408D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7B44DD" w:rsidRPr="005408D3" w:rsidRDefault="007B44DD" w:rsidP="007B44DD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5F0AFE" w:rsidRPr="005408D3" w:rsidRDefault="00F84048">
      <w:pPr>
        <w:rPr>
          <w:sz w:val="24"/>
          <w:szCs w:val="24"/>
        </w:rPr>
      </w:pPr>
      <w:bookmarkStart w:id="0" w:name="_GoBack"/>
      <w:bookmarkEnd w:id="0"/>
    </w:p>
    <w:sectPr w:rsidR="005F0AFE" w:rsidRPr="005408D3" w:rsidSect="001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DD"/>
    <w:rsid w:val="00025445"/>
    <w:rsid w:val="000E0A6A"/>
    <w:rsid w:val="001165AA"/>
    <w:rsid w:val="005408D3"/>
    <w:rsid w:val="00751F80"/>
    <w:rsid w:val="007B44DD"/>
    <w:rsid w:val="00977916"/>
    <w:rsid w:val="00AA2385"/>
    <w:rsid w:val="00D64D27"/>
    <w:rsid w:val="00E321D4"/>
    <w:rsid w:val="00F84048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4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DS28</cp:lastModifiedBy>
  <cp:revision>8</cp:revision>
  <dcterms:created xsi:type="dcterms:W3CDTF">2015-03-23T06:33:00Z</dcterms:created>
  <dcterms:modified xsi:type="dcterms:W3CDTF">2015-04-03T10:22:00Z</dcterms:modified>
</cp:coreProperties>
</file>